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654"/>
        <w:tblOverlap w:val="never"/>
        <w:tblW w:w="1408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39"/>
        <w:gridCol w:w="1719"/>
        <w:gridCol w:w="4432"/>
        <w:gridCol w:w="4282"/>
        <w:gridCol w:w="1984"/>
        <w:gridCol w:w="1027"/>
      </w:tblGrid>
      <w:tr w:rsidR="00730E31" w:rsidRPr="00730E31" w:rsidTr="00730E31">
        <w:trPr>
          <w:trHeight w:val="435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E31" w:rsidRPr="00730E31" w:rsidRDefault="00730E31" w:rsidP="00730E3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2"/>
                <w:szCs w:val="22"/>
              </w:rPr>
            </w:pPr>
            <w:r w:rsidRPr="00730E31"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E31" w:rsidRPr="00730E31" w:rsidRDefault="00730E31" w:rsidP="00730E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color w:val="000000"/>
                <w:sz w:val="22"/>
                <w:szCs w:val="22"/>
              </w:rPr>
            </w:pPr>
            <w:r w:rsidRPr="00730E31"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  <w:szCs w:val="22"/>
              </w:rPr>
              <w:t>班级名称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0E31" w:rsidRPr="00730E31" w:rsidRDefault="00730E31" w:rsidP="00730E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color w:val="000000"/>
                <w:sz w:val="22"/>
                <w:szCs w:val="22"/>
              </w:rPr>
            </w:pPr>
            <w:r w:rsidRPr="00730E31"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  <w:szCs w:val="22"/>
              </w:rPr>
              <w:t>学习小组成员姓名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30E31" w:rsidRPr="00730E31" w:rsidRDefault="00730E31" w:rsidP="00730E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color w:val="000000"/>
                <w:sz w:val="22"/>
                <w:szCs w:val="22"/>
              </w:rPr>
            </w:pPr>
            <w:r w:rsidRPr="00730E31"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  <w:szCs w:val="22"/>
              </w:rPr>
              <w:t>研究性学习报告题目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30E31" w:rsidRPr="00730E31" w:rsidRDefault="00730E31" w:rsidP="00730E31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color w:val="000000"/>
                <w:sz w:val="22"/>
                <w:szCs w:val="22"/>
              </w:rPr>
            </w:pPr>
            <w:r w:rsidRPr="00730E31"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  <w:szCs w:val="22"/>
              </w:rPr>
              <w:t>指导老师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30E31" w:rsidRPr="00730E31" w:rsidRDefault="00730E31" w:rsidP="00730E31">
            <w:pPr>
              <w:widowControl/>
              <w:textAlignment w:val="center"/>
              <w:rPr>
                <w:rFonts w:ascii="仿宋_GB2312" w:eastAsia="仿宋_GB2312" w:hAnsi="宋体" w:cs="仿宋_GB2312" w:hint="eastAsia"/>
                <w:b/>
                <w:color w:val="000000"/>
                <w:sz w:val="22"/>
                <w:szCs w:val="22"/>
              </w:rPr>
            </w:pPr>
            <w:r w:rsidRPr="00730E31"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2"/>
                <w:szCs w:val="22"/>
              </w:rPr>
              <w:t>获奖等级</w:t>
            </w:r>
          </w:p>
        </w:tc>
      </w:tr>
      <w:tr w:rsidR="00730E31" w:rsidRPr="00730E31" w:rsidTr="00730E31">
        <w:trPr>
          <w:trHeight w:val="435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E31" w:rsidRPr="00730E31" w:rsidRDefault="00730E31" w:rsidP="00730E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730E3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E31" w:rsidRPr="00730E31" w:rsidRDefault="00730E31" w:rsidP="00730E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proofErr w:type="gramStart"/>
            <w:r w:rsidRPr="00730E3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烟爆1401班</w:t>
            </w:r>
            <w:proofErr w:type="gramEnd"/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0E31" w:rsidRPr="00730E31" w:rsidRDefault="00730E31" w:rsidP="00730E31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730E3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谢汉彪、江向阳、成春顺、唐永平、刘雪华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E31" w:rsidRPr="00730E31" w:rsidRDefault="00730E31" w:rsidP="00730E31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730E3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全面依法治国的实施途径研究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E31" w:rsidRPr="00730E31" w:rsidRDefault="00730E31" w:rsidP="00730E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730E3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付正光、向宜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0E31" w:rsidRPr="00730E31" w:rsidRDefault="00730E31" w:rsidP="00730E31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730E3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 w:rsidR="00730E31" w:rsidRPr="00730E31" w:rsidTr="00730E31">
        <w:trPr>
          <w:trHeight w:val="435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E31" w:rsidRPr="00730E31" w:rsidRDefault="00730E31" w:rsidP="00730E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730E3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E31" w:rsidRPr="00730E31" w:rsidRDefault="00730E31" w:rsidP="00730E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730E3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会计1403班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0E31" w:rsidRPr="00730E31" w:rsidRDefault="00730E31" w:rsidP="00730E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730E3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索朗多吉、李文</w:t>
            </w:r>
            <w:proofErr w:type="gramStart"/>
            <w:r w:rsidRPr="00730E3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婷</w:t>
            </w:r>
            <w:proofErr w:type="gramEnd"/>
            <w:r w:rsidRPr="00730E3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、索片、肖安琪、罗布曲珍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E31" w:rsidRPr="00730E31" w:rsidRDefault="00730E31" w:rsidP="00730E31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730E3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“中国梦”与“美国梦”的关系研究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E31" w:rsidRPr="00730E31" w:rsidRDefault="00730E31" w:rsidP="00730E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730E3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向宜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0E31" w:rsidRPr="00730E31" w:rsidRDefault="00730E31" w:rsidP="00730E31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730E3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730E31" w:rsidRPr="00730E31" w:rsidTr="00730E31">
        <w:trPr>
          <w:trHeight w:val="435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E31" w:rsidRPr="00730E31" w:rsidRDefault="00730E31" w:rsidP="00730E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730E3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E31" w:rsidRPr="00730E31" w:rsidRDefault="00730E31" w:rsidP="00730E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proofErr w:type="gramStart"/>
            <w:r w:rsidRPr="00730E3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烟爆1401班</w:t>
            </w:r>
            <w:proofErr w:type="gramEnd"/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0E31" w:rsidRPr="00730E31" w:rsidRDefault="00730E31" w:rsidP="00730E31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730E3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于梦君、康徐、姚丽、 谢玉玲、肖由龙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E31" w:rsidRPr="00730E31" w:rsidRDefault="00730E31" w:rsidP="00730E31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730E3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“亚投行”的战略构想与实践研究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E31" w:rsidRPr="00730E31" w:rsidRDefault="00730E31" w:rsidP="00730E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730E3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付正光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0E31" w:rsidRPr="00730E31" w:rsidRDefault="00730E31" w:rsidP="00730E31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730E3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730E31" w:rsidRPr="00730E31" w:rsidTr="00730E31">
        <w:trPr>
          <w:trHeight w:val="435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E31" w:rsidRPr="00730E31" w:rsidRDefault="00730E31" w:rsidP="00730E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730E3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E31" w:rsidRPr="00730E31" w:rsidRDefault="00730E31" w:rsidP="00730E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730E3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会计1402班 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0E31" w:rsidRPr="00730E31" w:rsidRDefault="00730E31" w:rsidP="00730E31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730E3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彭钰、 成婉秋、 杨柳、 董瑶</w:t>
            </w:r>
            <w:proofErr w:type="gramStart"/>
            <w:r w:rsidRPr="00730E3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瑶</w:t>
            </w:r>
            <w:proofErr w:type="gramEnd"/>
            <w:r w:rsidRPr="00730E3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、曾紫韵 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E31" w:rsidRPr="00730E31" w:rsidRDefault="00730E31" w:rsidP="00730E31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proofErr w:type="gramStart"/>
            <w:r w:rsidRPr="00730E3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论全面</w:t>
            </w:r>
            <w:proofErr w:type="gramEnd"/>
            <w:r w:rsidRPr="00730E3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建设小康社会的内涵及实现途径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E31" w:rsidRPr="00730E31" w:rsidRDefault="00730E31" w:rsidP="00730E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730E3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向宜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0E31" w:rsidRPr="00730E31" w:rsidRDefault="00730E31" w:rsidP="00730E31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730E3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730E31" w:rsidRPr="00730E31" w:rsidTr="00730E31">
        <w:trPr>
          <w:trHeight w:val="435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E31" w:rsidRPr="00730E31" w:rsidRDefault="00730E31" w:rsidP="00730E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730E3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E31" w:rsidRPr="00730E31" w:rsidRDefault="00730E31" w:rsidP="00730E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730E3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会计1402班 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0E31" w:rsidRPr="00730E31" w:rsidRDefault="00730E31" w:rsidP="00730E31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730E3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许文、钟小红、邓茹、 </w:t>
            </w:r>
            <w:proofErr w:type="gramStart"/>
            <w:r w:rsidRPr="00730E3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杨合美</w:t>
            </w:r>
            <w:proofErr w:type="gramEnd"/>
            <w:r w:rsidRPr="00730E3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、 吴艳香 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E31" w:rsidRPr="00730E31" w:rsidRDefault="00730E31" w:rsidP="00730E31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730E3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中国梦之</w:t>
            </w:r>
            <w:proofErr w:type="gramStart"/>
            <w:r w:rsidRPr="00730E3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国家梦与个人梦</w:t>
            </w:r>
            <w:proofErr w:type="gramEnd"/>
            <w:r w:rsidRPr="00730E3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的关系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E31" w:rsidRPr="00730E31" w:rsidRDefault="00730E31" w:rsidP="00730E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730E3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向宜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0E31" w:rsidRPr="00730E31" w:rsidRDefault="00730E31" w:rsidP="00730E31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730E3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730E31" w:rsidRPr="00730E31" w:rsidTr="00730E31">
        <w:trPr>
          <w:trHeight w:val="435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E31" w:rsidRPr="00730E31" w:rsidRDefault="00730E31" w:rsidP="00730E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730E3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E31" w:rsidRPr="00730E31" w:rsidRDefault="00730E31" w:rsidP="00730E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730E3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信安1402班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0E31" w:rsidRPr="00730E31" w:rsidRDefault="00730E31" w:rsidP="00730E31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730E3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彭建健、肖洋、刘于晗、钟铃子、刘垚 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E31" w:rsidRPr="00730E31" w:rsidRDefault="00730E31" w:rsidP="00730E31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730E3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中国外交新特色-以中菲南海争端为例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E31" w:rsidRPr="00730E31" w:rsidRDefault="00730E31" w:rsidP="00730E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730E3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杨廷俊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0E31" w:rsidRPr="00730E31" w:rsidRDefault="00730E31" w:rsidP="00730E31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730E3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730E31" w:rsidRPr="00730E31" w:rsidTr="00730E31">
        <w:trPr>
          <w:trHeight w:val="585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E31" w:rsidRPr="00730E31" w:rsidRDefault="00730E31" w:rsidP="00730E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730E3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E31" w:rsidRPr="00730E31" w:rsidRDefault="00730E31" w:rsidP="00730E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proofErr w:type="gramStart"/>
            <w:r w:rsidRPr="00730E3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计网1401班</w:t>
            </w:r>
            <w:proofErr w:type="gramEnd"/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0E31" w:rsidRPr="00730E31" w:rsidRDefault="00730E31" w:rsidP="00730E31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730E3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吕梦莹、陈灿、黄丰盈、康海燕、王游历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E31" w:rsidRPr="00730E31" w:rsidRDefault="00730E31" w:rsidP="00730E31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730E3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“中国梦”中国家与个人关系与“美国梦”之国家与个人关系比较研究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E31" w:rsidRPr="00730E31" w:rsidRDefault="00730E31" w:rsidP="00730E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730E3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向宜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0E31" w:rsidRPr="00730E31" w:rsidRDefault="00730E31" w:rsidP="00730E31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730E3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优胜奖</w:t>
            </w:r>
          </w:p>
        </w:tc>
      </w:tr>
      <w:tr w:rsidR="00730E31" w:rsidRPr="00730E31" w:rsidTr="00730E31">
        <w:trPr>
          <w:trHeight w:val="435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E31" w:rsidRPr="00730E31" w:rsidRDefault="00730E31" w:rsidP="00730E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730E3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E31" w:rsidRPr="00730E31" w:rsidRDefault="00730E31" w:rsidP="00730E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730E3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信安1401班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0E31" w:rsidRPr="00730E31" w:rsidRDefault="00730E31" w:rsidP="00730E31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730E3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王凌峰、张洁、余霞辉、李雪庭、罗欣达                  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E31" w:rsidRPr="00730E31" w:rsidRDefault="00730E31" w:rsidP="00730E31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proofErr w:type="gramStart"/>
            <w:r w:rsidRPr="00730E3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国家梦和个人梦</w:t>
            </w:r>
            <w:proofErr w:type="gramEnd"/>
            <w:r w:rsidRPr="00730E3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的关系研究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E31" w:rsidRPr="00730E31" w:rsidRDefault="00730E31" w:rsidP="00730E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730E3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杨廷俊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0E31" w:rsidRPr="00730E31" w:rsidRDefault="00730E31" w:rsidP="00730E31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730E3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优胜奖</w:t>
            </w:r>
          </w:p>
        </w:tc>
      </w:tr>
      <w:tr w:rsidR="00730E31" w:rsidRPr="00730E31" w:rsidTr="00730E31">
        <w:trPr>
          <w:trHeight w:val="555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E31" w:rsidRPr="00730E31" w:rsidRDefault="00730E31" w:rsidP="00730E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730E3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E31" w:rsidRPr="00730E31" w:rsidRDefault="00730E31" w:rsidP="00730E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730E3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测绘1402班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0E31" w:rsidRPr="00730E31" w:rsidRDefault="00730E31" w:rsidP="00730E31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730E3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向发</w:t>
            </w:r>
            <w:proofErr w:type="gramStart"/>
            <w:r w:rsidRPr="00730E3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</w:t>
            </w:r>
            <w:proofErr w:type="gramEnd"/>
            <w:r w:rsidRPr="00730E3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郎、黄常福、张乐群、明政、彭益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E31" w:rsidRPr="00730E31" w:rsidRDefault="00730E31" w:rsidP="00730E31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730E3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“四个全面”发展战略的内涵及实现途径   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E31" w:rsidRPr="00730E31" w:rsidRDefault="00730E31" w:rsidP="00730E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730E3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孙丹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0E31" w:rsidRPr="00730E31" w:rsidRDefault="00730E31" w:rsidP="00730E31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730E3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优胜奖</w:t>
            </w:r>
          </w:p>
        </w:tc>
      </w:tr>
      <w:tr w:rsidR="00730E31" w:rsidRPr="00730E31" w:rsidTr="00730E31">
        <w:trPr>
          <w:trHeight w:val="435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E31" w:rsidRPr="00730E31" w:rsidRDefault="00730E31" w:rsidP="00730E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730E3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E31" w:rsidRPr="00730E31" w:rsidRDefault="00730E31" w:rsidP="00730E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730E3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职业健康1401班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0E31" w:rsidRPr="00730E31" w:rsidRDefault="00730E31" w:rsidP="00730E31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730E3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周晴、吴辉花、 汪慧、 刘芊、 </w:t>
            </w:r>
            <w:proofErr w:type="gramStart"/>
            <w:r w:rsidRPr="00730E3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彭</w:t>
            </w:r>
            <w:proofErr w:type="gramEnd"/>
            <w:r w:rsidRPr="00730E3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小叶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E31" w:rsidRPr="00730E31" w:rsidRDefault="00730E31" w:rsidP="00730E31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730E3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高职学生之</w:t>
            </w:r>
            <w:proofErr w:type="gramStart"/>
            <w:r w:rsidRPr="00730E3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个人梦</w:t>
            </w:r>
            <w:proofErr w:type="gramEnd"/>
            <w:r w:rsidRPr="00730E3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与中国梦的关系研究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E31" w:rsidRPr="00730E31" w:rsidRDefault="00730E31" w:rsidP="00730E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730E3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付正光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0E31" w:rsidRPr="00730E31" w:rsidRDefault="00730E31" w:rsidP="00730E31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730E3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优胜奖</w:t>
            </w:r>
          </w:p>
        </w:tc>
      </w:tr>
    </w:tbl>
    <w:p w:rsidR="00730E31" w:rsidRDefault="00730E31" w:rsidP="00730E31">
      <w:pPr>
        <w:widowControl/>
        <w:wordWrap w:val="0"/>
        <w:snapToGrid w:val="0"/>
        <w:spacing w:line="360" w:lineRule="auto"/>
        <w:jc w:val="left"/>
        <w:rPr>
          <w:rFonts w:ascii="黑体" w:eastAsia="黑体" w:hAnsi="华文仿宋" w:cs="仿宋_GB2312" w:hint="eastAsia"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hAnsi="华文仿宋" w:cs="仿宋_GB2312" w:hint="eastAsia"/>
          <w:color w:val="000000"/>
          <w:sz w:val="32"/>
          <w:szCs w:val="32"/>
          <w:shd w:val="clear" w:color="auto" w:fill="FFFFFF"/>
        </w:rPr>
        <w:t>附件1：</w:t>
      </w:r>
    </w:p>
    <w:p w:rsidR="00730E31" w:rsidRDefault="00730E31" w:rsidP="00730E31">
      <w:pPr>
        <w:widowControl/>
        <w:snapToGrid w:val="0"/>
        <w:spacing w:line="360" w:lineRule="auto"/>
        <w:jc w:val="center"/>
        <w:rPr>
          <w:rFonts w:ascii="华文中宋" w:eastAsia="华文中宋" w:hAnsi="华文中宋" w:cs="仿宋_GB2312" w:hint="eastAsia"/>
          <w:b/>
          <w:color w:val="000000"/>
          <w:sz w:val="36"/>
          <w:szCs w:val="36"/>
          <w:shd w:val="clear" w:color="auto" w:fill="FFFFFF"/>
        </w:rPr>
      </w:pPr>
      <w:r>
        <w:rPr>
          <w:rFonts w:ascii="华文中宋" w:eastAsia="华文中宋" w:hAnsi="华文中宋" w:cs="仿宋_GB2312" w:hint="eastAsia"/>
          <w:b/>
          <w:color w:val="000000"/>
          <w:sz w:val="36"/>
          <w:szCs w:val="36"/>
          <w:shd w:val="clear" w:color="auto" w:fill="FFFFFF"/>
        </w:rPr>
        <w:t>学习小组</w:t>
      </w:r>
      <w:bookmarkStart w:id="0" w:name="_GoBack"/>
      <w:bookmarkEnd w:id="0"/>
      <w:r>
        <w:rPr>
          <w:rFonts w:ascii="华文中宋" w:eastAsia="华文中宋" w:hAnsi="华文中宋" w:cs="仿宋_GB2312" w:hint="eastAsia"/>
          <w:b/>
          <w:color w:val="000000"/>
          <w:sz w:val="36"/>
          <w:szCs w:val="36"/>
          <w:shd w:val="clear" w:color="auto" w:fill="FFFFFF"/>
        </w:rPr>
        <w:t>获奖名单</w:t>
      </w:r>
    </w:p>
    <w:p w:rsidR="00730E31" w:rsidRDefault="00730E31" w:rsidP="00730E31">
      <w:pPr>
        <w:widowControl/>
        <w:wordWrap w:val="0"/>
        <w:snapToGrid w:val="0"/>
        <w:spacing w:before="100" w:beforeAutospacing="1" w:after="100" w:afterAutospacing="1" w:line="408" w:lineRule="auto"/>
        <w:ind w:firstLineChars="200" w:firstLine="640"/>
        <w:jc w:val="left"/>
        <w:rPr>
          <w:rFonts w:ascii="仿宋_GB2312" w:eastAsia="仿宋_GB2312" w:hAnsi="华文仿宋" w:cs="仿宋_GB2312"/>
          <w:color w:val="000000"/>
          <w:sz w:val="32"/>
          <w:szCs w:val="32"/>
          <w:shd w:val="clear" w:color="auto" w:fill="FFFFFF"/>
        </w:rPr>
        <w:sectPr w:rsidR="00730E31" w:rsidSect="00730E31">
          <w:pgSz w:w="16838" w:h="11906" w:orient="landscape"/>
          <w:pgMar w:top="1134" w:right="1701" w:bottom="1134" w:left="1474" w:header="851" w:footer="992" w:gutter="0"/>
          <w:cols w:space="720"/>
          <w:docGrid w:linePitch="312"/>
        </w:sectPr>
      </w:pPr>
    </w:p>
    <w:p w:rsidR="00730E31" w:rsidRDefault="00730E31" w:rsidP="00730E31">
      <w:pPr>
        <w:widowControl/>
        <w:wordWrap w:val="0"/>
        <w:snapToGrid w:val="0"/>
        <w:spacing w:before="100" w:beforeAutospacing="1" w:after="100" w:afterAutospacing="1" w:line="408" w:lineRule="auto"/>
        <w:jc w:val="left"/>
        <w:rPr>
          <w:rFonts w:ascii="黑体" w:eastAsia="黑体" w:hAnsi="华文仿宋" w:cs="仿宋_GB2312" w:hint="eastAsia"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hAnsi="华文仿宋" w:cs="仿宋_GB2312" w:hint="eastAsia"/>
          <w:color w:val="000000"/>
          <w:sz w:val="32"/>
          <w:szCs w:val="32"/>
          <w:shd w:val="clear" w:color="auto" w:fill="FFFFFF"/>
        </w:rPr>
        <w:lastRenderedPageBreak/>
        <w:t>附件2：</w:t>
      </w:r>
    </w:p>
    <w:p w:rsidR="00730E31" w:rsidRDefault="00730E31" w:rsidP="00730E31">
      <w:pPr>
        <w:widowControl/>
        <w:snapToGrid w:val="0"/>
        <w:spacing w:before="100" w:beforeAutospacing="1" w:after="100" w:afterAutospacing="1" w:line="408" w:lineRule="auto"/>
        <w:jc w:val="center"/>
        <w:rPr>
          <w:rFonts w:ascii="仿宋_GB2312" w:eastAsia="仿宋_GB2312" w:hAnsi="华文仿宋" w:cs="仿宋_GB2312" w:hint="eastAsia"/>
          <w:color w:val="000000"/>
          <w:sz w:val="32"/>
          <w:szCs w:val="32"/>
          <w:shd w:val="clear" w:color="auto" w:fill="FFFFFF"/>
        </w:rPr>
      </w:pPr>
      <w:r>
        <w:rPr>
          <w:rFonts w:ascii="华文中宋" w:eastAsia="华文中宋" w:hAnsi="华文中宋" w:cs="仿宋_GB2312" w:hint="eastAsia"/>
          <w:b/>
          <w:color w:val="000000"/>
          <w:sz w:val="36"/>
          <w:szCs w:val="36"/>
          <w:shd w:val="clear" w:color="auto" w:fill="FFFFFF"/>
        </w:rPr>
        <w:t>优秀指导教师名单</w:t>
      </w:r>
    </w:p>
    <w:p w:rsidR="00730E31" w:rsidRDefault="00730E31" w:rsidP="00730E31">
      <w:pPr>
        <w:widowControl/>
        <w:wordWrap w:val="0"/>
        <w:snapToGrid w:val="0"/>
        <w:spacing w:before="100" w:beforeAutospacing="1" w:after="100" w:afterAutospacing="1" w:line="408" w:lineRule="auto"/>
        <w:jc w:val="left"/>
      </w:pPr>
      <w:r>
        <w:rPr>
          <w:rFonts w:ascii="仿宋_GB2312" w:eastAsia="仿宋_GB2312" w:hAnsi="华文仿宋" w:cs="仿宋_GB2312" w:hint="eastAsia"/>
          <w:color w:val="000000"/>
          <w:sz w:val="32"/>
          <w:szCs w:val="32"/>
          <w:shd w:val="clear" w:color="auto" w:fill="FFFFFF"/>
        </w:rPr>
        <w:t xml:space="preserve">                  付正光  </w:t>
      </w:r>
      <w:proofErr w:type="gramStart"/>
      <w:r>
        <w:rPr>
          <w:rFonts w:ascii="仿宋_GB2312" w:eastAsia="仿宋_GB2312" w:hAnsi="华文仿宋" w:cs="仿宋_GB2312" w:hint="eastAsia"/>
          <w:color w:val="000000"/>
          <w:sz w:val="32"/>
          <w:szCs w:val="32"/>
          <w:shd w:val="clear" w:color="auto" w:fill="FFFFFF"/>
        </w:rPr>
        <w:t>向宜</w:t>
      </w:r>
      <w:proofErr w:type="gramEnd"/>
      <w:r>
        <w:rPr>
          <w:rFonts w:ascii="仿宋_GB2312" w:eastAsia="仿宋_GB2312" w:hAnsi="华文仿宋" w:cs="仿宋_GB2312" w:hint="eastAsia"/>
          <w:color w:val="000000"/>
          <w:sz w:val="32"/>
          <w:szCs w:val="32"/>
          <w:shd w:val="clear" w:color="auto" w:fill="FFFFFF"/>
        </w:rPr>
        <w:t xml:space="preserve">  杨廷俊</w:t>
      </w:r>
    </w:p>
    <w:p w:rsidR="00A1194E" w:rsidRPr="00730E31" w:rsidRDefault="00A1194E" w:rsidP="00730E31"/>
    <w:sectPr w:rsidR="00A1194E" w:rsidRPr="00730E31" w:rsidSect="00650414">
      <w:pgSz w:w="11906" w:h="16838"/>
      <w:pgMar w:top="1134" w:right="1361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CF9" w:rsidRDefault="00E07CF9" w:rsidP="00730E31">
      <w:r>
        <w:separator/>
      </w:r>
    </w:p>
  </w:endnote>
  <w:endnote w:type="continuationSeparator" w:id="0">
    <w:p w:rsidR="00E07CF9" w:rsidRDefault="00E07CF9" w:rsidP="00730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CF9" w:rsidRDefault="00E07CF9" w:rsidP="00730E31">
      <w:r>
        <w:separator/>
      </w:r>
    </w:p>
  </w:footnote>
  <w:footnote w:type="continuationSeparator" w:id="0">
    <w:p w:rsidR="00E07CF9" w:rsidRDefault="00E07CF9" w:rsidP="00730E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414"/>
    <w:rsid w:val="000125E6"/>
    <w:rsid w:val="000130DE"/>
    <w:rsid w:val="000139E9"/>
    <w:rsid w:val="000151B9"/>
    <w:rsid w:val="000156C1"/>
    <w:rsid w:val="00015DA5"/>
    <w:rsid w:val="00025F46"/>
    <w:rsid w:val="000460B0"/>
    <w:rsid w:val="000615E6"/>
    <w:rsid w:val="000733F3"/>
    <w:rsid w:val="00096B2B"/>
    <w:rsid w:val="000B5211"/>
    <w:rsid w:val="000B76B1"/>
    <w:rsid w:val="000C792F"/>
    <w:rsid w:val="000D5E5B"/>
    <w:rsid w:val="000F1203"/>
    <w:rsid w:val="00113C48"/>
    <w:rsid w:val="00126D6D"/>
    <w:rsid w:val="00127AF3"/>
    <w:rsid w:val="001370ED"/>
    <w:rsid w:val="00183FE0"/>
    <w:rsid w:val="001C29F4"/>
    <w:rsid w:val="00212729"/>
    <w:rsid w:val="002140E5"/>
    <w:rsid w:val="00217DEF"/>
    <w:rsid w:val="00227476"/>
    <w:rsid w:val="002310FD"/>
    <w:rsid w:val="00244591"/>
    <w:rsid w:val="002450EA"/>
    <w:rsid w:val="00261019"/>
    <w:rsid w:val="0027295E"/>
    <w:rsid w:val="00293BB5"/>
    <w:rsid w:val="002964F2"/>
    <w:rsid w:val="00297726"/>
    <w:rsid w:val="002B4428"/>
    <w:rsid w:val="00310864"/>
    <w:rsid w:val="00313152"/>
    <w:rsid w:val="00333810"/>
    <w:rsid w:val="00336A35"/>
    <w:rsid w:val="00343831"/>
    <w:rsid w:val="0035049E"/>
    <w:rsid w:val="00367F50"/>
    <w:rsid w:val="00370C8E"/>
    <w:rsid w:val="00370EDE"/>
    <w:rsid w:val="003730B8"/>
    <w:rsid w:val="003770AD"/>
    <w:rsid w:val="00377CC2"/>
    <w:rsid w:val="003B631C"/>
    <w:rsid w:val="003B7377"/>
    <w:rsid w:val="003B7862"/>
    <w:rsid w:val="003F2020"/>
    <w:rsid w:val="00427FCE"/>
    <w:rsid w:val="00433313"/>
    <w:rsid w:val="004576FF"/>
    <w:rsid w:val="004663B2"/>
    <w:rsid w:val="0049611B"/>
    <w:rsid w:val="004A7741"/>
    <w:rsid w:val="004B6FF1"/>
    <w:rsid w:val="004C7F07"/>
    <w:rsid w:val="004D0889"/>
    <w:rsid w:val="004D32CF"/>
    <w:rsid w:val="004E0A40"/>
    <w:rsid w:val="005307EC"/>
    <w:rsid w:val="00550148"/>
    <w:rsid w:val="00553D93"/>
    <w:rsid w:val="00555181"/>
    <w:rsid w:val="00586842"/>
    <w:rsid w:val="005A035E"/>
    <w:rsid w:val="005C2125"/>
    <w:rsid w:val="005E326D"/>
    <w:rsid w:val="0060587F"/>
    <w:rsid w:val="0061607C"/>
    <w:rsid w:val="00642B2D"/>
    <w:rsid w:val="00643434"/>
    <w:rsid w:val="00643582"/>
    <w:rsid w:val="00650414"/>
    <w:rsid w:val="006531D8"/>
    <w:rsid w:val="0065391E"/>
    <w:rsid w:val="006542F2"/>
    <w:rsid w:val="006555B8"/>
    <w:rsid w:val="00682D3E"/>
    <w:rsid w:val="006912C3"/>
    <w:rsid w:val="006D282B"/>
    <w:rsid w:val="006E13D5"/>
    <w:rsid w:val="006F6160"/>
    <w:rsid w:val="007146F0"/>
    <w:rsid w:val="00730E31"/>
    <w:rsid w:val="00743A38"/>
    <w:rsid w:val="0074613F"/>
    <w:rsid w:val="00751ED8"/>
    <w:rsid w:val="00775D36"/>
    <w:rsid w:val="00792382"/>
    <w:rsid w:val="007B3D36"/>
    <w:rsid w:val="007C03F7"/>
    <w:rsid w:val="007D22D6"/>
    <w:rsid w:val="007F2705"/>
    <w:rsid w:val="007F3616"/>
    <w:rsid w:val="00820D77"/>
    <w:rsid w:val="00821BB9"/>
    <w:rsid w:val="0082309E"/>
    <w:rsid w:val="00860ADB"/>
    <w:rsid w:val="00872681"/>
    <w:rsid w:val="00873882"/>
    <w:rsid w:val="00877EA4"/>
    <w:rsid w:val="008D0740"/>
    <w:rsid w:val="008D5DF7"/>
    <w:rsid w:val="008E380F"/>
    <w:rsid w:val="008F0571"/>
    <w:rsid w:val="00901D47"/>
    <w:rsid w:val="009064E4"/>
    <w:rsid w:val="00913798"/>
    <w:rsid w:val="00934DA2"/>
    <w:rsid w:val="00970EFD"/>
    <w:rsid w:val="0097144E"/>
    <w:rsid w:val="00981A40"/>
    <w:rsid w:val="009C0625"/>
    <w:rsid w:val="009C5C0C"/>
    <w:rsid w:val="009E093F"/>
    <w:rsid w:val="009E21F2"/>
    <w:rsid w:val="009F45A5"/>
    <w:rsid w:val="009F5646"/>
    <w:rsid w:val="00A0398D"/>
    <w:rsid w:val="00A1194E"/>
    <w:rsid w:val="00A14048"/>
    <w:rsid w:val="00A20A31"/>
    <w:rsid w:val="00A2533D"/>
    <w:rsid w:val="00A34105"/>
    <w:rsid w:val="00A938EC"/>
    <w:rsid w:val="00AB7C7A"/>
    <w:rsid w:val="00AF762C"/>
    <w:rsid w:val="00B214F7"/>
    <w:rsid w:val="00B26DE1"/>
    <w:rsid w:val="00B370A1"/>
    <w:rsid w:val="00B6787C"/>
    <w:rsid w:val="00B74091"/>
    <w:rsid w:val="00B74D9C"/>
    <w:rsid w:val="00B8350D"/>
    <w:rsid w:val="00B841A0"/>
    <w:rsid w:val="00BC356E"/>
    <w:rsid w:val="00BE07DB"/>
    <w:rsid w:val="00BF26FD"/>
    <w:rsid w:val="00C216DE"/>
    <w:rsid w:val="00C727D6"/>
    <w:rsid w:val="00C72DBB"/>
    <w:rsid w:val="00C8224E"/>
    <w:rsid w:val="00C845A4"/>
    <w:rsid w:val="00C856BE"/>
    <w:rsid w:val="00CB22DB"/>
    <w:rsid w:val="00CC3D8E"/>
    <w:rsid w:val="00CD2F90"/>
    <w:rsid w:val="00CD328D"/>
    <w:rsid w:val="00CF18C3"/>
    <w:rsid w:val="00D03BE0"/>
    <w:rsid w:val="00D14754"/>
    <w:rsid w:val="00D14943"/>
    <w:rsid w:val="00D3016A"/>
    <w:rsid w:val="00D45ABB"/>
    <w:rsid w:val="00D47DBE"/>
    <w:rsid w:val="00D71213"/>
    <w:rsid w:val="00D91F62"/>
    <w:rsid w:val="00D96001"/>
    <w:rsid w:val="00DA2EE8"/>
    <w:rsid w:val="00DC6147"/>
    <w:rsid w:val="00DD21CF"/>
    <w:rsid w:val="00DD4246"/>
    <w:rsid w:val="00DE240A"/>
    <w:rsid w:val="00E07CF9"/>
    <w:rsid w:val="00E14A54"/>
    <w:rsid w:val="00E15CF7"/>
    <w:rsid w:val="00E26D69"/>
    <w:rsid w:val="00E66CEB"/>
    <w:rsid w:val="00E86670"/>
    <w:rsid w:val="00E905FC"/>
    <w:rsid w:val="00E94C09"/>
    <w:rsid w:val="00EB3A15"/>
    <w:rsid w:val="00ED644D"/>
    <w:rsid w:val="00ED73F2"/>
    <w:rsid w:val="00EF581D"/>
    <w:rsid w:val="00EF7791"/>
    <w:rsid w:val="00F003AE"/>
    <w:rsid w:val="00F0352E"/>
    <w:rsid w:val="00F04CDF"/>
    <w:rsid w:val="00F27F07"/>
    <w:rsid w:val="00F633CA"/>
    <w:rsid w:val="00F71E8F"/>
    <w:rsid w:val="00F72CF7"/>
    <w:rsid w:val="00F94650"/>
    <w:rsid w:val="00FA1CC3"/>
    <w:rsid w:val="00FC02F6"/>
    <w:rsid w:val="00FC762D"/>
    <w:rsid w:val="00FD7607"/>
    <w:rsid w:val="00FD7942"/>
    <w:rsid w:val="00FE2740"/>
    <w:rsid w:val="00FE2811"/>
    <w:rsid w:val="00FF67A6"/>
    <w:rsid w:val="00FF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41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0E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30E3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0E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30E31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41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0E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30E3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0E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30E3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104</Words>
  <Characters>598</Characters>
  <Application>Microsoft Office Word</Application>
  <DocSecurity>0</DocSecurity>
  <Lines>4</Lines>
  <Paragraphs>1</Paragraphs>
  <ScaleCrop>false</ScaleCrop>
  <Company>Sky123.Org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2016-06-03T02:10:00Z</dcterms:created>
  <dcterms:modified xsi:type="dcterms:W3CDTF">2016-06-03T02:22:00Z</dcterms:modified>
</cp:coreProperties>
</file>